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5433" w14:textId="30B4EC7D" w:rsidR="00505475" w:rsidRDefault="00571B8E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 xml:space="preserve">                                                      </w:t>
      </w:r>
      <w:r w:rsidRPr="00571B8E">
        <w:rPr>
          <w:b/>
          <w:bCs/>
          <w:sz w:val="24"/>
          <w:szCs w:val="24"/>
          <w:u w:val="single"/>
          <w:lang w:val="en-US"/>
        </w:rPr>
        <w:t>JOB DESCRIPTION</w:t>
      </w:r>
    </w:p>
    <w:p w14:paraId="0730D5DE" w14:textId="2FF6F34E" w:rsidR="00571B8E" w:rsidRDefault="00571B8E" w:rsidP="00571B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Freshers &amp; New </w:t>
      </w:r>
      <w:proofErr w:type="spellStart"/>
      <w:proofErr w:type="gramStart"/>
      <w:r>
        <w:rPr>
          <w:lang w:val="en-US"/>
        </w:rPr>
        <w:t>Joinees</w:t>
      </w:r>
      <w:proofErr w:type="spellEnd"/>
      <w:r>
        <w:rPr>
          <w:lang w:val="en-US"/>
        </w:rPr>
        <w:t xml:space="preserve">  are</w:t>
      </w:r>
      <w:proofErr w:type="gramEnd"/>
      <w:r>
        <w:rPr>
          <w:lang w:val="en-US"/>
        </w:rPr>
        <w:t xml:space="preserve"> given in house training about the Products -viz-Diesel / Battery Operated Forklifts &amp; Ware Housing </w:t>
      </w:r>
      <w:proofErr w:type="spellStart"/>
      <w:r>
        <w:rPr>
          <w:lang w:val="en-US"/>
        </w:rPr>
        <w:t>Equipments</w:t>
      </w:r>
      <w:proofErr w:type="spellEnd"/>
      <w:r>
        <w:rPr>
          <w:lang w:val="en-US"/>
        </w:rPr>
        <w:t>.</w:t>
      </w:r>
    </w:p>
    <w:p w14:paraId="5AFCC89A" w14:textId="00354E12" w:rsidR="00571B8E" w:rsidRDefault="00571B8E" w:rsidP="00571B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After the coverage of the Introductory Course, slowly the freshers &amp; new </w:t>
      </w:r>
      <w:proofErr w:type="spellStart"/>
      <w:r>
        <w:rPr>
          <w:lang w:val="en-US"/>
        </w:rPr>
        <w:t>joinees</w:t>
      </w:r>
      <w:proofErr w:type="spellEnd"/>
      <w:r>
        <w:rPr>
          <w:lang w:val="en-US"/>
        </w:rPr>
        <w:t xml:space="preserve"> are sent </w:t>
      </w:r>
    </w:p>
    <w:p w14:paraId="36D1D0BD" w14:textId="152AA534" w:rsidR="00571B8E" w:rsidRDefault="00571B8E" w:rsidP="00571B8E">
      <w:pPr>
        <w:pStyle w:val="ListParagraph"/>
        <w:rPr>
          <w:lang w:val="en-US"/>
        </w:rPr>
      </w:pPr>
      <w:r>
        <w:rPr>
          <w:lang w:val="en-US"/>
        </w:rPr>
        <w:t xml:space="preserve">to the filed along with </w:t>
      </w:r>
      <w:proofErr w:type="spellStart"/>
      <w:proofErr w:type="gramStart"/>
      <w:r>
        <w:rPr>
          <w:lang w:val="en-US"/>
        </w:rPr>
        <w:t>Sr.Service</w:t>
      </w:r>
      <w:proofErr w:type="spellEnd"/>
      <w:proofErr w:type="gramEnd"/>
      <w:r>
        <w:rPr>
          <w:lang w:val="en-US"/>
        </w:rPr>
        <w:t xml:space="preserve"> Engineers for practical job executions &amp; practical learning.</w:t>
      </w:r>
    </w:p>
    <w:p w14:paraId="3248126A" w14:textId="1C4212F4" w:rsidR="00571B8E" w:rsidRDefault="00571B8E" w:rsidP="00571B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Once the new freshers or new </w:t>
      </w:r>
      <w:proofErr w:type="spellStart"/>
      <w:r>
        <w:rPr>
          <w:lang w:val="en-US"/>
        </w:rPr>
        <w:t>joinees</w:t>
      </w:r>
      <w:proofErr w:type="spellEnd"/>
      <w:r>
        <w:rPr>
          <w:lang w:val="en-US"/>
        </w:rPr>
        <w:t xml:space="preserve"> gather confidence on self- execution of the jobs at the </w:t>
      </w:r>
    </w:p>
    <w:p w14:paraId="65CB203E" w14:textId="663306FC" w:rsidR="00571B8E" w:rsidRDefault="00571B8E" w:rsidP="00571B8E">
      <w:pPr>
        <w:pStyle w:val="ListParagraph"/>
        <w:rPr>
          <w:lang w:val="en-US"/>
        </w:rPr>
      </w:pPr>
      <w:proofErr w:type="gramStart"/>
      <w:r>
        <w:rPr>
          <w:lang w:val="en-US"/>
        </w:rPr>
        <w:t>Field ,they</w:t>
      </w:r>
      <w:proofErr w:type="gramEnd"/>
      <w:r>
        <w:rPr>
          <w:lang w:val="en-US"/>
        </w:rPr>
        <w:t xml:space="preserve"> are independently deputed to the Fields to execute the jobs.</w:t>
      </w:r>
    </w:p>
    <w:p w14:paraId="65B74AB3" w14:textId="5D2EA8FF" w:rsidR="00563145" w:rsidRDefault="00563145" w:rsidP="0056314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Experienced Service Engineers coming from same Field are given basic ideas of KION India </w:t>
      </w:r>
    </w:p>
    <w:p w14:paraId="06006320" w14:textId="0CB559A9" w:rsidR="00563145" w:rsidRPr="00563145" w:rsidRDefault="00563145" w:rsidP="00563145">
      <w:pPr>
        <w:pStyle w:val="ListParagraph"/>
        <w:rPr>
          <w:lang w:val="en-US"/>
        </w:rPr>
      </w:pPr>
      <w:r>
        <w:rPr>
          <w:lang w:val="en-US"/>
        </w:rPr>
        <w:t>Service Policies / Procedures &amp; then sent for the Field Job.</w:t>
      </w:r>
    </w:p>
    <w:p w14:paraId="452E3855" w14:textId="77777777" w:rsidR="00563145" w:rsidRPr="00571B8E" w:rsidRDefault="00563145" w:rsidP="00571B8E">
      <w:pPr>
        <w:pStyle w:val="ListParagraph"/>
        <w:rPr>
          <w:lang w:val="en-US"/>
        </w:rPr>
      </w:pPr>
    </w:p>
    <w:sectPr w:rsidR="00563145" w:rsidRPr="00571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75315"/>
    <w:multiLevelType w:val="hybridMultilevel"/>
    <w:tmpl w:val="B2946730"/>
    <w:lvl w:ilvl="0" w:tplc="8BCED9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0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8E"/>
    <w:rsid w:val="002F3416"/>
    <w:rsid w:val="00505475"/>
    <w:rsid w:val="00563145"/>
    <w:rsid w:val="00571B8E"/>
    <w:rsid w:val="0073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0527"/>
  <w15:chartTrackingRefBased/>
  <w15:docId w15:val="{615CF1D6-11DF-4C52-8A21-FAE44F85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B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B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B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B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B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B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B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B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B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2025-03-03T09:13:00Z</dcterms:created>
  <dcterms:modified xsi:type="dcterms:W3CDTF">2025-03-03T09:29:00Z</dcterms:modified>
</cp:coreProperties>
</file>